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4" w:rsidRPr="009802BB" w:rsidRDefault="009802BB" w:rsidP="00980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2BB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proofErr w:type="spellStart"/>
      <w:r w:rsidRPr="009802BB">
        <w:rPr>
          <w:rFonts w:ascii="Times New Roman" w:hAnsi="Times New Roman" w:cs="Times New Roman"/>
          <w:sz w:val="24"/>
          <w:szCs w:val="24"/>
        </w:rPr>
        <w:t>Кульгешской</w:t>
      </w:r>
      <w:proofErr w:type="spellEnd"/>
      <w:r w:rsidRPr="009802BB">
        <w:rPr>
          <w:rFonts w:ascii="Times New Roman" w:hAnsi="Times New Roman" w:cs="Times New Roman"/>
          <w:sz w:val="24"/>
          <w:szCs w:val="24"/>
        </w:rPr>
        <w:t xml:space="preserve"> сельской библиотеки 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9802BB" w:rsidRPr="009802BB" w:rsidTr="009802BB">
        <w:tc>
          <w:tcPr>
            <w:tcW w:w="1809" w:type="dxa"/>
          </w:tcPr>
          <w:p w:rsidR="009802BB" w:rsidRP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9802BB" w:rsidRP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085" w:type="dxa"/>
          </w:tcPr>
          <w:p w:rsidR="009802BB" w:rsidRP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B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57" w:type="dxa"/>
          </w:tcPr>
          <w:p w:rsidR="009802BB" w:rsidRP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B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958" w:type="dxa"/>
          </w:tcPr>
          <w:p w:rsidR="009802BB" w:rsidRP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BB">
              <w:rPr>
                <w:rFonts w:ascii="Times New Roman" w:hAnsi="Times New Roman" w:cs="Times New Roman"/>
                <w:sz w:val="24"/>
                <w:szCs w:val="24"/>
              </w:rPr>
              <w:t>Ответственная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6A2C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/>
                <w:sz w:val="24"/>
                <w:szCs w:val="24"/>
              </w:rPr>
              <w:t>ая спартакиада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 к 120-летию со дня рождения К.Чуковского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книги детства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bookmarkStart w:id="0" w:name="_GoBack"/>
        <w:bookmarkEnd w:id="0"/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02BB" w:rsidRPr="00DE3E39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Красной книге</w:t>
            </w:r>
          </w:p>
        </w:tc>
        <w:tc>
          <w:tcPr>
            <w:tcW w:w="2957" w:type="dxa"/>
          </w:tcPr>
          <w:p w:rsidR="009802BB" w:rsidRPr="00DE3E39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DE3E39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rFonts w:eastAsia="Calibri"/>
              </w:rPr>
            </w:pPr>
            <w:r>
              <w:rPr>
                <w:color w:val="333333"/>
              </w:rPr>
              <w:t xml:space="preserve">Литературная викторина в </w:t>
            </w:r>
            <w:r w:rsidRPr="008C6A2C">
              <w:rPr>
                <w:color w:val="333333"/>
              </w:rPr>
              <w:t xml:space="preserve">День Пушкина 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прекрасна пушкинская сказка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16327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02BB" w:rsidRPr="009B061F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Исторический час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император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  <w:r w:rsidRPr="008C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C6A2C">
              <w:rPr>
                <w:rFonts w:ascii="Times New Roman" w:eastAsia="Calibri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одной стране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викторина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считать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Default="009802BB" w:rsidP="00E94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ко Дню </w:t>
            </w:r>
            <w:r w:rsidRPr="003A2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народных художественных промыслов</w:t>
            </w:r>
            <w:r w:rsidRPr="003A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="00E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ушкинской карте)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народных промыслов 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Поэтический реквием  в Д</w:t>
            </w:r>
            <w:r w:rsidRPr="003A2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 памяти и скорби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годы память не сотрут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9802BB" w:rsidRDefault="009802BB" w:rsidP="009802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Краеведческое путешествие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Горжусь Чувашией моей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Литературно-исторический калейдоскоп в  </w:t>
            </w:r>
            <w:r w:rsidRPr="003A2351">
              <w:rPr>
                <w:rFonts w:ascii="Times New Roman" w:hAnsi="Times New Roman"/>
                <w:bCs/>
                <w:sz w:val="24"/>
                <w:szCs w:val="24"/>
              </w:rPr>
              <w:t>День дружбы и единения славян</w:t>
            </w:r>
            <w:r w:rsidRPr="003A23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семья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</w:p>
        </w:tc>
        <w:tc>
          <w:tcPr>
            <w:tcW w:w="2957" w:type="dxa"/>
          </w:tcPr>
          <w:p w:rsidR="009802BB" w:rsidRPr="00DE3E39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DE3E39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DE3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Правовая игра 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права у всех на свете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обзор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Инструктивная беседа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2C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Безопасность детей  в летний период</w:t>
            </w:r>
          </w:p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Пресс-обзор 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О чем пишут в газетах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Вулатап</w:t>
            </w:r>
            <w:proofErr w:type="spellEnd"/>
            <w:r w:rsidRPr="004D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эпе</w:t>
            </w:r>
            <w:proofErr w:type="spellEnd"/>
            <w:r w:rsidRPr="004D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чавашла</w:t>
            </w:r>
            <w:proofErr w:type="spellEnd"/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урок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2957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bCs/>
                <w:sz w:val="24"/>
                <w:szCs w:val="24"/>
              </w:rPr>
              <w:t>Урок-диспут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Умеешь ли ты читать?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rFonts w:eastAsia="Calibri"/>
              </w:rPr>
            </w:pPr>
            <w:r w:rsidRPr="004D2C04">
              <w:rPr>
                <w:rFonts w:eastAsia="Calibri"/>
              </w:rPr>
              <w:t>День настольных игр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всей семьей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2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Краеведческая викторина</w:t>
            </w:r>
            <w:r w:rsidR="007704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пушкинской карте)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Что я знаю о Чувашии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02BB" w:rsidRPr="004D2C04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:rsidR="009802BB" w:rsidRPr="004D2C04" w:rsidRDefault="009802BB" w:rsidP="009802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C04">
              <w:rPr>
                <w:rFonts w:ascii="Times New Roman" w:hAnsi="Times New Roman"/>
                <w:sz w:val="24"/>
                <w:szCs w:val="24"/>
                <w:lang w:eastAsia="ru-RU"/>
              </w:rPr>
              <w:t>День веселых затей</w:t>
            </w:r>
          </w:p>
        </w:tc>
        <w:tc>
          <w:tcPr>
            <w:tcW w:w="4085" w:type="dxa"/>
          </w:tcPr>
          <w:p w:rsidR="009802BB" w:rsidRPr="004D2C04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04">
              <w:rPr>
                <w:rFonts w:ascii="Times New Roman" w:hAnsi="Times New Roman" w:cs="Times New Roman"/>
                <w:sz w:val="24"/>
                <w:szCs w:val="24"/>
              </w:rPr>
              <w:t>Игры народные, не старомодные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Литературный  портрет к 100-летию А.Алексина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 детской души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искусства к 180-летию  художника И.Е.Репина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Илья Репин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Космическая игра к 95-летию А.Г.Николаева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 в космосе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спецоперации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здоровья на спортплощадке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 играть безопасней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Новинки из книжной корзинки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2977" w:type="dxa"/>
          </w:tcPr>
          <w:p w:rsidR="009802BB" w:rsidRPr="00FA152C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52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к 555-летию г.</w:t>
            </w:r>
            <w:r w:rsidR="0077049D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(по пушкинской карте)</w:t>
            </w:r>
          </w:p>
        </w:tc>
        <w:tc>
          <w:tcPr>
            <w:tcW w:w="4085" w:type="dxa"/>
          </w:tcPr>
          <w:p w:rsidR="009802BB" w:rsidRPr="00FA15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2C">
              <w:rPr>
                <w:rFonts w:ascii="Times New Roman" w:hAnsi="Times New Roman" w:cs="Times New Roman"/>
                <w:sz w:val="24"/>
                <w:szCs w:val="24"/>
              </w:rPr>
              <w:t>Маленький горо</w:t>
            </w:r>
            <w:proofErr w:type="gramStart"/>
            <w:r w:rsidRPr="00FA152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A152C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история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Познавательная игра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 собрал сегодня нас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</w:t>
            </w:r>
            <w:r w:rsidRPr="008C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</w:t>
            </w:r>
            <w:r w:rsidRPr="008C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Pr="00D44F52" w:rsidRDefault="009802BB" w:rsidP="009802BB">
            <w:pPr>
              <w:pStyle w:val="a5"/>
              <w:spacing w:before="0" w:beforeAutospacing="0" w:after="150" w:afterAutospacing="0" w:line="36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Тематический час  ко Дню российского флага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моей страны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 истории 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битвы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Громкие чтения в рамках Международной акции «Книжка на ладошке»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Книгу в руки я беру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802BB" w:rsidRPr="008C6A2C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Pr="008C6A2C" w:rsidRDefault="009802BB" w:rsidP="009802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Видеосалон ко Дню российского кино</w:t>
            </w:r>
          </w:p>
        </w:tc>
        <w:tc>
          <w:tcPr>
            <w:tcW w:w="4085" w:type="dxa"/>
          </w:tcPr>
          <w:p w:rsidR="009802BB" w:rsidRPr="008C6A2C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802BB" w:rsidTr="009802BB">
        <w:tc>
          <w:tcPr>
            <w:tcW w:w="1809" w:type="dxa"/>
          </w:tcPr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02BB" w:rsidRDefault="009802BB" w:rsidP="0098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</w:tcPr>
          <w:p w:rsidR="009802BB" w:rsidRDefault="009802BB" w:rsidP="009802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Сказочная игра </w:t>
            </w:r>
          </w:p>
        </w:tc>
        <w:tc>
          <w:tcPr>
            <w:tcW w:w="4085" w:type="dxa"/>
          </w:tcPr>
          <w:p w:rsidR="009802BB" w:rsidRDefault="009802BB" w:rsidP="0098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Имеем право</w:t>
            </w:r>
          </w:p>
        </w:tc>
        <w:tc>
          <w:tcPr>
            <w:tcW w:w="2957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58" w:type="dxa"/>
          </w:tcPr>
          <w:p w:rsidR="009802BB" w:rsidRPr="008C6A2C" w:rsidRDefault="009802BB" w:rsidP="000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 w:rsidRPr="008C6A2C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</w:tbl>
    <w:p w:rsidR="009802BB" w:rsidRDefault="009802BB" w:rsidP="009802BB">
      <w:pPr>
        <w:jc w:val="center"/>
      </w:pPr>
    </w:p>
    <w:sectPr w:rsidR="009802BB" w:rsidSect="009802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2BB"/>
    <w:rsid w:val="00272C7A"/>
    <w:rsid w:val="006D7CA4"/>
    <w:rsid w:val="0077049D"/>
    <w:rsid w:val="009802BB"/>
    <w:rsid w:val="00E73B28"/>
    <w:rsid w:val="00E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02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98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802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802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2024-05-22T09:39:00Z</dcterms:created>
  <dcterms:modified xsi:type="dcterms:W3CDTF">2024-05-22T11:39:00Z</dcterms:modified>
</cp:coreProperties>
</file>